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4293" w:rsidRPr="00703349" w:rsidRDefault="00D141DF" w:rsidP="00B742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207.1pt;margin-top:-20.65pt;width:63.35pt;height:80.2pt;z-index:251663360" o:allowincell="f">
            <v:imagedata r:id="rId4" o:title=""/>
            <w10:wrap type="topAndBottom"/>
          </v:shape>
          <o:OLEObject Type="Embed" ProgID="Paper.Document" ShapeID="_x0000_s1030" DrawAspect="Content" ObjectID="_1588406884" r:id="rId5"/>
        </w:pict>
      </w:r>
    </w:p>
    <w:p w:rsidR="008501F9" w:rsidRDefault="00B74293" w:rsidP="006E34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</w:p>
    <w:p w:rsidR="008501F9" w:rsidRDefault="008501F9" w:rsidP="008501F9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ПРОЕКТ</w:t>
      </w:r>
    </w:p>
    <w:p w:rsidR="008501F9" w:rsidRDefault="008501F9" w:rsidP="008501F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Срок проведения </w:t>
      </w:r>
      <w:proofErr w:type="gramStart"/>
      <w:r>
        <w:rPr>
          <w:rFonts w:ascii="Times New Roman" w:hAnsi="Times New Roman"/>
          <w:sz w:val="24"/>
          <w:szCs w:val="24"/>
        </w:rPr>
        <w:t>независимой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8501F9" w:rsidRDefault="008501F9" w:rsidP="008501F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антикоррупционной экспертизы</w:t>
      </w:r>
    </w:p>
    <w:p w:rsidR="008501F9" w:rsidRDefault="008501F9" w:rsidP="008501F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период с 27.02. по 12.03.</w:t>
      </w:r>
    </w:p>
    <w:p w:rsidR="008501F9" w:rsidRDefault="008501F9" w:rsidP="006E34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C19FC" w:rsidRPr="00703349" w:rsidRDefault="001C19FC" w:rsidP="006E34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АДМИНИСТРАЦИЯ</w:t>
      </w:r>
    </w:p>
    <w:p w:rsidR="001C19FC" w:rsidRPr="00703349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1C19FC" w:rsidRPr="00703349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1C19FC" w:rsidRPr="00703349" w:rsidRDefault="001C19FC" w:rsidP="001C19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Default="001C19FC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ПОСТАНОВЛЕНИЕ</w:t>
      </w:r>
    </w:p>
    <w:p w:rsidR="006E34EE" w:rsidRPr="00703349" w:rsidRDefault="006E34EE" w:rsidP="001C19FC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1C19FC" w:rsidRPr="00703349" w:rsidRDefault="006E34EE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03.2017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</w:t>
      </w:r>
      <w:r w:rsidR="001C19FC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№ </w:t>
      </w:r>
    </w:p>
    <w:p w:rsidR="006E34EE" w:rsidRDefault="006E34EE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Default="001C19FC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1C19FC" w:rsidRPr="00E31837" w:rsidRDefault="001C19FC" w:rsidP="001C19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19FC" w:rsidRPr="006E34EE" w:rsidRDefault="001C19FC" w:rsidP="006E34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6E34EE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и дополнений в Административный регламент Администрации муниципального образования Смольнинское по предоставлению муниципальной услуги </w:t>
      </w:r>
      <w:r w:rsidRPr="006E34EE">
        <w:rPr>
          <w:rFonts w:ascii="Times New Roman" w:eastAsia="Times New Roman" w:hAnsi="Times New Roman" w:cs="Arial"/>
          <w:bCs/>
          <w:lang w:eastAsia="ru-RU"/>
        </w:rPr>
        <w:t xml:space="preserve"> 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участков, на которых расположены многоквартирные дома (далее – муниципальная услуга)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C19FC" w:rsidRPr="006E34EE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E34E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ПОСТАНОВЛЯЕТ: 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C19FC" w:rsidRP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 Внести следующие изменения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дополнения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259 (приложение </w:t>
      </w:r>
      <w:r w:rsidR="006E34EE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2),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дополнить раздел 3 Административного регламента пунктом 3.3</w:t>
      </w:r>
      <w:r w:rsidR="006E34EE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следующего содержания:</w:t>
      </w:r>
    </w:p>
    <w:p w:rsidR="001C19FC" w:rsidRPr="00581ABF" w:rsidRDefault="001C19FC" w:rsidP="001C19FC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«3.3.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6E34EE" w:rsidRDefault="001C19FC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3.3.1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C19FC" w:rsidRDefault="006E34EE" w:rsidP="001C19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1C19FC"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 w:rsidR="001C19F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1C19FC" w:rsidRPr="001C19FC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Признать утратившим силу п.1.2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Постановления Администрации 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15.02.2017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 «О внесении изменений и дополнений в Административный регламент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Администрации муниципального образования Смольнинское по предоставлению муниципальной услуги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по предоставлению консультаций жителям муниципального образования по вопросам создания товариществ собственников жилья, советов, многоквартирных домов, формирования земельных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lastRenderedPageBreak/>
        <w:t>участков, на которых расположены многоквартирные дома (далее – муниципальная услуга)</w:t>
      </w:r>
      <w:r w:rsidR="006E34EE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.</w:t>
      </w:r>
    </w:p>
    <w:p w:rsidR="001C19FC" w:rsidRPr="00703349" w:rsidRDefault="001C19FC" w:rsidP="001C19FC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B19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опубликования.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Чернова А.А.</w:t>
      </w:r>
    </w:p>
    <w:p w:rsidR="001C19FC" w:rsidRPr="00703349" w:rsidRDefault="001C19FC" w:rsidP="001C19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1C19FC" w:rsidRPr="00D24A41" w:rsidRDefault="001C19FC" w:rsidP="006E34EE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Администрации                                                                       </w:t>
      </w:r>
      <w:r w:rsidR="006E3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Н.Ю. Смир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</w:t>
      </w:r>
      <w:r w:rsidR="005E0B68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  <w:bookmarkStart w:id="0" w:name="_GoBack"/>
      <w:bookmarkEnd w:id="0"/>
    </w:p>
    <w:sectPr w:rsidR="001C19FC" w:rsidRPr="00D24A41" w:rsidSect="006E34EE">
      <w:pgSz w:w="11906" w:h="16838"/>
      <w:pgMar w:top="1134" w:right="424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74293"/>
    <w:rsid w:val="00062972"/>
    <w:rsid w:val="000862A3"/>
    <w:rsid w:val="000946C9"/>
    <w:rsid w:val="000B1BAE"/>
    <w:rsid w:val="000B43E5"/>
    <w:rsid w:val="000C638A"/>
    <w:rsid w:val="000C7A3D"/>
    <w:rsid w:val="000E0A91"/>
    <w:rsid w:val="001267D7"/>
    <w:rsid w:val="00127ED0"/>
    <w:rsid w:val="00166718"/>
    <w:rsid w:val="0018700E"/>
    <w:rsid w:val="001B2D23"/>
    <w:rsid w:val="001C19FC"/>
    <w:rsid w:val="001D1AE7"/>
    <w:rsid w:val="001E5828"/>
    <w:rsid w:val="00202197"/>
    <w:rsid w:val="002032E8"/>
    <w:rsid w:val="0020754A"/>
    <w:rsid w:val="00231C7C"/>
    <w:rsid w:val="00256749"/>
    <w:rsid w:val="00257B4C"/>
    <w:rsid w:val="00262EEB"/>
    <w:rsid w:val="002806AD"/>
    <w:rsid w:val="002E4D1F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3F66D8"/>
    <w:rsid w:val="00406223"/>
    <w:rsid w:val="004107DB"/>
    <w:rsid w:val="0042036B"/>
    <w:rsid w:val="00425112"/>
    <w:rsid w:val="004439F4"/>
    <w:rsid w:val="00456A7C"/>
    <w:rsid w:val="00474806"/>
    <w:rsid w:val="004B6971"/>
    <w:rsid w:val="004C5A53"/>
    <w:rsid w:val="004D6D3B"/>
    <w:rsid w:val="004F6AA5"/>
    <w:rsid w:val="00505799"/>
    <w:rsid w:val="00521F68"/>
    <w:rsid w:val="00523F9B"/>
    <w:rsid w:val="00541F9A"/>
    <w:rsid w:val="0057032E"/>
    <w:rsid w:val="00586084"/>
    <w:rsid w:val="005947C6"/>
    <w:rsid w:val="00595F46"/>
    <w:rsid w:val="005A14E9"/>
    <w:rsid w:val="005B2EB7"/>
    <w:rsid w:val="005B4A48"/>
    <w:rsid w:val="005B5983"/>
    <w:rsid w:val="005B5BAA"/>
    <w:rsid w:val="005C3090"/>
    <w:rsid w:val="005E0B68"/>
    <w:rsid w:val="005E6AFD"/>
    <w:rsid w:val="00623DA1"/>
    <w:rsid w:val="0066705B"/>
    <w:rsid w:val="006976D7"/>
    <w:rsid w:val="006A24F4"/>
    <w:rsid w:val="006C477E"/>
    <w:rsid w:val="006E05EF"/>
    <w:rsid w:val="006E34EE"/>
    <w:rsid w:val="00734F16"/>
    <w:rsid w:val="00746B24"/>
    <w:rsid w:val="00756996"/>
    <w:rsid w:val="00756B2E"/>
    <w:rsid w:val="00773C9C"/>
    <w:rsid w:val="00783D9B"/>
    <w:rsid w:val="00790C05"/>
    <w:rsid w:val="007B51D9"/>
    <w:rsid w:val="007D23D9"/>
    <w:rsid w:val="00802883"/>
    <w:rsid w:val="008122E2"/>
    <w:rsid w:val="0083548B"/>
    <w:rsid w:val="00835EC9"/>
    <w:rsid w:val="008501F9"/>
    <w:rsid w:val="008562E9"/>
    <w:rsid w:val="00897BB0"/>
    <w:rsid w:val="008A2226"/>
    <w:rsid w:val="008A6E15"/>
    <w:rsid w:val="008B49FF"/>
    <w:rsid w:val="008B5A5A"/>
    <w:rsid w:val="008D4A1F"/>
    <w:rsid w:val="008F1E51"/>
    <w:rsid w:val="00905F0F"/>
    <w:rsid w:val="009307DC"/>
    <w:rsid w:val="00936A10"/>
    <w:rsid w:val="009433FD"/>
    <w:rsid w:val="009469F6"/>
    <w:rsid w:val="00950982"/>
    <w:rsid w:val="00973AE9"/>
    <w:rsid w:val="009753CD"/>
    <w:rsid w:val="009834E4"/>
    <w:rsid w:val="00996E5E"/>
    <w:rsid w:val="009C6B0B"/>
    <w:rsid w:val="009E27C6"/>
    <w:rsid w:val="00A079DF"/>
    <w:rsid w:val="00A33BC6"/>
    <w:rsid w:val="00A71CCC"/>
    <w:rsid w:val="00A82566"/>
    <w:rsid w:val="00A8275D"/>
    <w:rsid w:val="00A90717"/>
    <w:rsid w:val="00AB74C9"/>
    <w:rsid w:val="00AC3AB1"/>
    <w:rsid w:val="00AC4766"/>
    <w:rsid w:val="00AC541D"/>
    <w:rsid w:val="00AE2FE0"/>
    <w:rsid w:val="00AF1D82"/>
    <w:rsid w:val="00AF2A57"/>
    <w:rsid w:val="00AF6DA0"/>
    <w:rsid w:val="00B06634"/>
    <w:rsid w:val="00B115BC"/>
    <w:rsid w:val="00B31CB8"/>
    <w:rsid w:val="00B35F8E"/>
    <w:rsid w:val="00B44EC0"/>
    <w:rsid w:val="00B4512F"/>
    <w:rsid w:val="00B51765"/>
    <w:rsid w:val="00B74293"/>
    <w:rsid w:val="00B82A62"/>
    <w:rsid w:val="00B95B75"/>
    <w:rsid w:val="00B967D4"/>
    <w:rsid w:val="00BA0EDF"/>
    <w:rsid w:val="00BA25D8"/>
    <w:rsid w:val="00BA6B82"/>
    <w:rsid w:val="00BF019B"/>
    <w:rsid w:val="00C02C46"/>
    <w:rsid w:val="00C13AF1"/>
    <w:rsid w:val="00C17544"/>
    <w:rsid w:val="00C1761A"/>
    <w:rsid w:val="00C36F8B"/>
    <w:rsid w:val="00C41797"/>
    <w:rsid w:val="00C514C6"/>
    <w:rsid w:val="00C531E6"/>
    <w:rsid w:val="00C55DB4"/>
    <w:rsid w:val="00C81611"/>
    <w:rsid w:val="00C83EBE"/>
    <w:rsid w:val="00C930D3"/>
    <w:rsid w:val="00CA6541"/>
    <w:rsid w:val="00CC1B3F"/>
    <w:rsid w:val="00CC3955"/>
    <w:rsid w:val="00CD2F0D"/>
    <w:rsid w:val="00D141DF"/>
    <w:rsid w:val="00D15E4E"/>
    <w:rsid w:val="00D24A41"/>
    <w:rsid w:val="00D54E8E"/>
    <w:rsid w:val="00D66A63"/>
    <w:rsid w:val="00DA3F29"/>
    <w:rsid w:val="00DA733C"/>
    <w:rsid w:val="00DA7D60"/>
    <w:rsid w:val="00DB1060"/>
    <w:rsid w:val="00DB30FB"/>
    <w:rsid w:val="00DC2901"/>
    <w:rsid w:val="00DD41BB"/>
    <w:rsid w:val="00DD79D0"/>
    <w:rsid w:val="00DF0F4F"/>
    <w:rsid w:val="00E02853"/>
    <w:rsid w:val="00E074C8"/>
    <w:rsid w:val="00E26002"/>
    <w:rsid w:val="00E33A6F"/>
    <w:rsid w:val="00E34B0F"/>
    <w:rsid w:val="00E35F3D"/>
    <w:rsid w:val="00E673CE"/>
    <w:rsid w:val="00E7633C"/>
    <w:rsid w:val="00E85793"/>
    <w:rsid w:val="00E8718B"/>
    <w:rsid w:val="00EC2649"/>
    <w:rsid w:val="00ED21A5"/>
    <w:rsid w:val="00EE5EB0"/>
    <w:rsid w:val="00F0148C"/>
    <w:rsid w:val="00F17686"/>
    <w:rsid w:val="00F35DB7"/>
    <w:rsid w:val="00F47A8C"/>
    <w:rsid w:val="00F60C24"/>
    <w:rsid w:val="00F772E8"/>
    <w:rsid w:val="00F77CA7"/>
    <w:rsid w:val="00F92C04"/>
    <w:rsid w:val="00F94254"/>
    <w:rsid w:val="00FB7817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2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72E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61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2017-03-10T09:18:00Z</cp:lastPrinted>
  <dcterms:created xsi:type="dcterms:W3CDTF">2017-03-13T07:36:00Z</dcterms:created>
  <dcterms:modified xsi:type="dcterms:W3CDTF">2018-05-21T07:22:00Z</dcterms:modified>
</cp:coreProperties>
</file>